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03B1" w14:textId="24827C03" w:rsidR="00257349" w:rsidRDefault="00257349" w:rsidP="00257349">
      <w:pPr>
        <w:rPr>
          <w:noProof/>
        </w:rPr>
      </w:pPr>
      <w:r>
        <w:rPr>
          <w:noProof/>
        </w:rP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0973D7BC" wp14:editId="4AD17011">
            <wp:extent cx="3324225" cy="1133475"/>
            <wp:effectExtent l="0" t="0" r="9525" b="9525"/>
            <wp:docPr id="8955971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13F741" w14:textId="746444D3" w:rsidR="00482380" w:rsidRDefault="00482380" w:rsidP="00482380">
      <w:pPr>
        <w:rPr>
          <w:noProof/>
        </w:rPr>
      </w:pPr>
      <w:r>
        <w:rPr>
          <w:noProof/>
        </w:rPr>
        <w:t>Zomervakantie</w:t>
      </w:r>
      <w:r w:rsidR="00E5058D">
        <w:rPr>
          <w:noProof/>
        </w:rPr>
        <w:t>’25</w:t>
      </w:r>
      <w:r>
        <w:rPr>
          <w:noProof/>
        </w:rPr>
        <w:t xml:space="preserve"> en zwemlessen</w:t>
      </w:r>
    </w:p>
    <w:p w14:paraId="5001396D" w14:textId="77777777" w:rsidR="00482380" w:rsidRDefault="00482380" w:rsidP="00482380">
      <w:pPr>
        <w:rPr>
          <w:noProof/>
        </w:rPr>
      </w:pPr>
    </w:p>
    <w:p w14:paraId="5A04E902" w14:textId="1F7CC6FD" w:rsidR="00482380" w:rsidRDefault="00482380" w:rsidP="00482380">
      <w:pPr>
        <w:rPr>
          <w:noProof/>
        </w:rPr>
      </w:pPr>
      <w:r>
        <w:rPr>
          <w:noProof/>
        </w:rPr>
        <w:t>Tijdens de zomervakantie vervallen de reguliere ABC zwemlessen.</w:t>
      </w:r>
    </w:p>
    <w:p w14:paraId="096BC679" w14:textId="79DEB07C" w:rsidR="00482380" w:rsidRDefault="00482380" w:rsidP="00482380">
      <w:pPr>
        <w:rPr>
          <w:noProof/>
        </w:rPr>
      </w:pPr>
      <w:r>
        <w:rPr>
          <w:noProof/>
        </w:rPr>
        <w:t>Maar er is goed nieuws: we bieden wél Zomer-zwemlessen aan!</w:t>
      </w:r>
    </w:p>
    <w:p w14:paraId="06A9D425" w14:textId="77777777" w:rsidR="00482380" w:rsidRDefault="00482380" w:rsidP="00482380">
      <w:pPr>
        <w:rPr>
          <w:noProof/>
        </w:rPr>
      </w:pPr>
    </w:p>
    <w:p w14:paraId="3C3C4E28" w14:textId="77777777" w:rsidR="00482380" w:rsidRDefault="00482380" w:rsidP="00482380">
      <w:pPr>
        <w:rPr>
          <w:noProof/>
        </w:rPr>
      </w:pPr>
      <w:r>
        <w:rPr>
          <w:noProof/>
        </w:rPr>
        <w:t>Je kind kan op een leuke en intensieve manier blijven oefenen of juist extra stappen zetten richting het zwemdiploma. De zomerlessen worden gegeven in:</w:t>
      </w:r>
    </w:p>
    <w:p w14:paraId="4023A1FC" w14:textId="77777777" w:rsidR="00482380" w:rsidRDefault="00482380" w:rsidP="00482380">
      <w:pPr>
        <w:rPr>
          <w:noProof/>
        </w:rPr>
      </w:pPr>
      <w:r>
        <w:rPr>
          <w:noProof/>
        </w:rPr>
        <w:t>Kleine groepjes (45 minuten)</w:t>
      </w:r>
    </w:p>
    <w:p w14:paraId="49948EC6" w14:textId="77777777" w:rsidR="00482380" w:rsidRDefault="00482380" w:rsidP="00482380">
      <w:pPr>
        <w:rPr>
          <w:noProof/>
        </w:rPr>
      </w:pPr>
      <w:r>
        <w:rPr>
          <w:noProof/>
        </w:rPr>
        <w:t>Privélessen (30 minuten)</w:t>
      </w:r>
    </w:p>
    <w:p w14:paraId="63361A6B" w14:textId="77777777" w:rsidR="00482380" w:rsidRDefault="00482380" w:rsidP="00482380">
      <w:pPr>
        <w:rPr>
          <w:noProof/>
        </w:rPr>
      </w:pPr>
    </w:p>
    <w:p w14:paraId="2DA06891" w14:textId="524B26A9" w:rsidR="00482380" w:rsidRDefault="00482380" w:rsidP="00482380">
      <w:pPr>
        <w:rPr>
          <w:noProof/>
        </w:rPr>
      </w:pPr>
      <w:r>
        <w:rPr>
          <w:noProof/>
        </w:rPr>
        <w:t>Elke week sluiten we af met een diplomamoment op vrijdag.</w:t>
      </w:r>
      <w:r w:rsidR="00A87BE7">
        <w:rPr>
          <w:noProof/>
        </w:rPr>
        <w:t xml:space="preserve">  </w:t>
      </w:r>
    </w:p>
    <w:p w14:paraId="6FEF0ACC" w14:textId="77777777" w:rsidR="00482380" w:rsidRDefault="00482380" w:rsidP="00482380">
      <w:pPr>
        <w:rPr>
          <w:noProof/>
        </w:rPr>
      </w:pPr>
      <w:r>
        <w:rPr>
          <w:noProof/>
        </w:rPr>
        <w:t>Lestijden per week:</w:t>
      </w:r>
    </w:p>
    <w:p w14:paraId="409361E2" w14:textId="14D14D89" w:rsidR="00482380" w:rsidRDefault="00482380" w:rsidP="00482380">
      <w:pPr>
        <w:rPr>
          <w:noProof/>
        </w:rPr>
      </w:pPr>
      <w:r w:rsidRPr="00A87BE7">
        <w:rPr>
          <w:noProof/>
          <w:u w:val="single"/>
        </w:rPr>
        <w:t>Week 1</w:t>
      </w:r>
      <w:r>
        <w:rPr>
          <w:noProof/>
        </w:rPr>
        <w:t xml:space="preserve"> (21</w:t>
      </w:r>
      <w:r w:rsidR="00A87BE7">
        <w:rPr>
          <w:noProof/>
        </w:rPr>
        <w:t xml:space="preserve"> juli</w:t>
      </w:r>
      <w:r>
        <w:rPr>
          <w:noProof/>
        </w:rPr>
        <w:t xml:space="preserve"> t/m 25 juli): vanaf </w:t>
      </w:r>
      <w:r w:rsidR="00A87BE7">
        <w:rPr>
          <w:noProof/>
        </w:rPr>
        <w:t>09:30</w:t>
      </w:r>
      <w:r>
        <w:rPr>
          <w:noProof/>
        </w:rPr>
        <w:t xml:space="preserve"> uur</w:t>
      </w:r>
    </w:p>
    <w:p w14:paraId="4D37213F" w14:textId="1AFD7EB3" w:rsidR="00482380" w:rsidRDefault="00482380" w:rsidP="00482380">
      <w:pPr>
        <w:rPr>
          <w:noProof/>
        </w:rPr>
      </w:pPr>
      <w:r w:rsidRPr="00A87BE7">
        <w:rPr>
          <w:noProof/>
          <w:u w:val="single"/>
        </w:rPr>
        <w:t>Week 2</w:t>
      </w:r>
      <w:r>
        <w:rPr>
          <w:noProof/>
        </w:rPr>
        <w:t xml:space="preserve"> </w:t>
      </w:r>
      <w:r w:rsidR="00A87BE7">
        <w:rPr>
          <w:noProof/>
        </w:rPr>
        <w:t>(28 juli t/m 1 augustus)</w:t>
      </w:r>
      <w:r>
        <w:rPr>
          <w:noProof/>
        </w:rPr>
        <w:t xml:space="preserve">: vanaf </w:t>
      </w:r>
      <w:r w:rsidR="00A87BE7">
        <w:rPr>
          <w:noProof/>
        </w:rPr>
        <w:t>15:30</w:t>
      </w:r>
      <w:r>
        <w:rPr>
          <w:noProof/>
        </w:rPr>
        <w:t xml:space="preserve"> uur</w:t>
      </w:r>
    </w:p>
    <w:p w14:paraId="2F2E8562" w14:textId="6F5A3EA3" w:rsidR="00A87BE7" w:rsidRDefault="00A87BE7" w:rsidP="00482380">
      <w:pPr>
        <w:rPr>
          <w:noProof/>
        </w:rPr>
      </w:pPr>
      <w:r w:rsidRPr="00A87BE7">
        <w:rPr>
          <w:noProof/>
          <w:u w:val="single"/>
        </w:rPr>
        <w:t>Week 3, 4, 5 en 6</w:t>
      </w:r>
      <w:r>
        <w:rPr>
          <w:noProof/>
        </w:rPr>
        <w:t xml:space="preserve"> (4 augustus t/m 29 augustus): vanaf 09:30 uur</w:t>
      </w:r>
    </w:p>
    <w:p w14:paraId="570349F9" w14:textId="77777777" w:rsidR="00482380" w:rsidRDefault="00482380" w:rsidP="00482380">
      <w:pPr>
        <w:rPr>
          <w:noProof/>
        </w:rPr>
      </w:pPr>
    </w:p>
    <w:p w14:paraId="3439B85D" w14:textId="3873C510" w:rsidR="00482380" w:rsidRDefault="00482380" w:rsidP="00482380">
      <w:pPr>
        <w:rPr>
          <w:noProof/>
        </w:rPr>
      </w:pPr>
      <w:r>
        <w:rPr>
          <w:noProof/>
        </w:rPr>
        <w:t xml:space="preserve">Inschrijven kan via onze </w:t>
      </w:r>
      <w:r w:rsidR="00BA414A">
        <w:rPr>
          <w:noProof/>
        </w:rPr>
        <w:t>webshop</w:t>
      </w:r>
      <w:r>
        <w:rPr>
          <w:noProof/>
        </w:rPr>
        <w:t xml:space="preserve"> of bij de receptie.</w:t>
      </w:r>
    </w:p>
    <w:p w14:paraId="256298A2" w14:textId="77777777" w:rsidR="00482380" w:rsidRPr="00482380" w:rsidRDefault="00482380" w:rsidP="00482380">
      <w:pPr>
        <w:rPr>
          <w:b/>
          <w:bCs/>
          <w:noProof/>
          <w:u w:val="single"/>
        </w:rPr>
      </w:pPr>
      <w:r w:rsidRPr="00482380">
        <w:rPr>
          <w:b/>
          <w:bCs/>
          <w:noProof/>
          <w:u w:val="single"/>
        </w:rPr>
        <w:t>Let op: De Ooievaarspas is niet geldig tijdens de zomervakantie.</w:t>
      </w:r>
    </w:p>
    <w:p w14:paraId="52865851" w14:textId="77777777" w:rsidR="00482380" w:rsidRDefault="00482380" w:rsidP="00482380">
      <w:pPr>
        <w:rPr>
          <w:noProof/>
        </w:rPr>
      </w:pPr>
    </w:p>
    <w:p w14:paraId="693E974F" w14:textId="541AFA4D" w:rsidR="00A8431B" w:rsidRDefault="00482380" w:rsidP="00482380">
      <w:pPr>
        <w:rPr>
          <w:noProof/>
        </w:rPr>
      </w:pPr>
      <w:r>
        <w:rPr>
          <w:noProof/>
        </w:rPr>
        <w:t>Meer informatie over de Zomer-zwemlessen en inschrijving k</w:t>
      </w:r>
      <w:r w:rsidR="00F9123A">
        <w:rPr>
          <w:noProof/>
        </w:rPr>
        <w:t>an je</w:t>
      </w:r>
      <w:r>
        <w:rPr>
          <w:noProof/>
        </w:rPr>
        <w:t xml:space="preserve"> vinden op onze website </w:t>
      </w:r>
      <w:hyperlink r:id="rId5" w:history="1">
        <w:r w:rsidRPr="00266D21">
          <w:rPr>
            <w:rStyle w:val="Hyperlink"/>
            <w:noProof/>
          </w:rPr>
          <w:t>www.defluit.nl</w:t>
        </w:r>
      </w:hyperlink>
      <w:r>
        <w:rPr>
          <w:noProof/>
        </w:rPr>
        <w:t xml:space="preserve"> </w:t>
      </w:r>
      <w:r w:rsidR="00BA414A">
        <w:rPr>
          <w:noProof/>
        </w:rPr>
        <w:t>– zie achter zijde voor uitleg over hoe te reserveren. Of reserveer via de receptie.</w:t>
      </w:r>
    </w:p>
    <w:p w14:paraId="3F50FB8E" w14:textId="56CB12C0" w:rsidR="00BA414A" w:rsidRDefault="00BA414A" w:rsidP="0048238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DECE22" wp14:editId="41A3188C">
            <wp:simplePos x="0" y="0"/>
            <wp:positionH relativeFrom="margin">
              <wp:posOffset>1356360</wp:posOffset>
            </wp:positionH>
            <wp:positionV relativeFrom="margin">
              <wp:posOffset>7067550</wp:posOffset>
            </wp:positionV>
            <wp:extent cx="2857500" cy="1600200"/>
            <wp:effectExtent l="0" t="0" r="0" b="0"/>
            <wp:wrapSquare wrapText="bothSides"/>
            <wp:docPr id="71747228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7BE7">
        <w:rPr>
          <w:noProof/>
        </w:rPr>
        <w:t xml:space="preserve">                              </w:t>
      </w:r>
    </w:p>
    <w:p w14:paraId="4C3BF80C" w14:textId="5D170296" w:rsidR="00BA414A" w:rsidRDefault="00BA414A">
      <w:pPr>
        <w:rPr>
          <w:noProof/>
        </w:rPr>
      </w:pPr>
      <w:r>
        <w:rPr>
          <w:noProof/>
        </w:rPr>
        <w:br w:type="page"/>
      </w:r>
    </w:p>
    <w:p w14:paraId="30342A33" w14:textId="77777777" w:rsidR="00BA414A" w:rsidRPr="00BA414A" w:rsidRDefault="00A87BE7" w:rsidP="00BA414A">
      <w:pPr>
        <w:rPr>
          <w:b/>
          <w:bCs/>
        </w:rPr>
      </w:pPr>
      <w:r w:rsidRPr="00BA414A">
        <w:rPr>
          <w:b/>
          <w:bCs/>
          <w:noProof/>
        </w:rPr>
        <w:lastRenderedPageBreak/>
        <w:t xml:space="preserve"> </w:t>
      </w:r>
      <w:r w:rsidR="00BA414A" w:rsidRPr="00BA414A">
        <w:rPr>
          <w:b/>
          <w:bCs/>
        </w:rPr>
        <w:t>Reserveren via de webshop</w:t>
      </w:r>
    </w:p>
    <w:p w14:paraId="5C43B5E0" w14:textId="77777777" w:rsidR="00BA414A" w:rsidRDefault="00BA414A" w:rsidP="00BA414A">
      <w:r>
        <w:t xml:space="preserve">In de webshop kunnen ouders/verzorgers zelf zomerzwemlessen reserveren. </w:t>
      </w:r>
    </w:p>
    <w:p w14:paraId="2CA539ED" w14:textId="77777777" w:rsidR="00BA414A" w:rsidRDefault="00BA414A" w:rsidP="00BA414A"/>
    <w:p w14:paraId="0F517D21" w14:textId="690053AE" w:rsidR="00BA414A" w:rsidRPr="00BA414A" w:rsidRDefault="00BA414A" w:rsidP="00BA414A">
      <w:pPr>
        <w:rPr>
          <w:b/>
          <w:bCs/>
        </w:rPr>
      </w:pPr>
      <w:r w:rsidRPr="00BA414A">
        <w:rPr>
          <w:b/>
          <w:bCs/>
        </w:rPr>
        <w:t>2.</w:t>
      </w:r>
      <w:r>
        <w:rPr>
          <w:b/>
          <w:bCs/>
        </w:rPr>
        <w:t>1</w:t>
      </w:r>
      <w:r w:rsidRPr="00BA414A">
        <w:rPr>
          <w:b/>
          <w:bCs/>
        </w:rPr>
        <w:t xml:space="preserve"> Webshop</w:t>
      </w:r>
      <w:r>
        <w:rPr>
          <w:b/>
          <w:bCs/>
        </w:rPr>
        <w:t xml:space="preserve"> via de website</w:t>
      </w:r>
      <w:r w:rsidRPr="00BA414A">
        <w:rPr>
          <w:b/>
          <w:bCs/>
        </w:rPr>
        <w:t xml:space="preserve"> openen</w:t>
      </w:r>
    </w:p>
    <w:p w14:paraId="443A1BCD" w14:textId="77777777" w:rsidR="00BA414A" w:rsidRDefault="00BA414A" w:rsidP="00BA414A">
      <w:r>
        <w:t>Afhankelijk van het apparaat wordt de webshop als volgt geopend:</w:t>
      </w:r>
    </w:p>
    <w:p w14:paraId="044965E3" w14:textId="77777777" w:rsidR="00BA414A" w:rsidRDefault="00BA414A" w:rsidP="00BA414A">
      <w:r>
        <w:t>• Desktop: bovenaan in het hoofdmenu.</w:t>
      </w:r>
    </w:p>
    <w:p w14:paraId="0ED663D9" w14:textId="77777777" w:rsidR="00BA414A" w:rsidRDefault="00BA414A" w:rsidP="00BA414A">
      <w:r>
        <w:t>• Mobiel: via het hamburgermenu (drie streepjes), daarna kiezen voor webshop.</w:t>
      </w:r>
    </w:p>
    <w:p w14:paraId="51C14004" w14:textId="77777777" w:rsidR="00BA414A" w:rsidRDefault="00BA414A" w:rsidP="00BA414A"/>
    <w:p w14:paraId="7DC1BE87" w14:textId="5CA0D49B" w:rsidR="00BA414A" w:rsidRPr="00BA414A" w:rsidRDefault="00BA414A" w:rsidP="00BA414A">
      <w:pPr>
        <w:rPr>
          <w:b/>
          <w:bCs/>
        </w:rPr>
      </w:pPr>
      <w:r w:rsidRPr="00BA414A">
        <w:rPr>
          <w:b/>
          <w:bCs/>
        </w:rPr>
        <w:t>2.</w:t>
      </w:r>
      <w:r>
        <w:rPr>
          <w:b/>
          <w:bCs/>
        </w:rPr>
        <w:t>2</w:t>
      </w:r>
      <w:r w:rsidRPr="00BA414A">
        <w:rPr>
          <w:b/>
          <w:bCs/>
        </w:rPr>
        <w:t xml:space="preserve"> Inloggen (optioneel, enkel voor tegoeden)</w:t>
      </w:r>
    </w:p>
    <w:p w14:paraId="0CB74286" w14:textId="77777777" w:rsidR="00BA414A" w:rsidRDefault="00BA414A" w:rsidP="00BA414A">
      <w:r>
        <w:t>De klant logt in met de gebruikersnaam en het wachtwoord van het leerlingvolgsysteem.</w:t>
      </w:r>
    </w:p>
    <w:p w14:paraId="6D7FBD5C" w14:textId="77777777" w:rsidR="00BA414A" w:rsidRDefault="00BA414A" w:rsidP="00BA414A">
      <w:r>
        <w:rPr>
          <w:rFonts w:ascii="Segoe UI Emoji" w:hAnsi="Segoe UI Emoji" w:cs="Segoe UI Emoji"/>
        </w:rPr>
        <w:t>⚠️</w:t>
      </w:r>
      <w:r>
        <w:t xml:space="preserve"> Let op: Heeft de klant meerdere kinderen? Dan moet hij/zij apart inloggen per kind. </w:t>
      </w:r>
    </w:p>
    <w:p w14:paraId="5890527B" w14:textId="77777777" w:rsidR="00BA414A" w:rsidRDefault="00BA414A" w:rsidP="00BA414A">
      <w:r>
        <w:t xml:space="preserve">Gekoppelde accounts kunnen niet gebruikt worden om voor meerdere kinderen tegelijk te </w:t>
      </w:r>
    </w:p>
    <w:p w14:paraId="47BE8A23" w14:textId="77777777" w:rsidR="00BA414A" w:rsidRDefault="00BA414A" w:rsidP="00BA414A">
      <w:r>
        <w:t>boeken. Steeds uitloggen en opnieuw inloggen per kind</w:t>
      </w:r>
      <w:r>
        <w:t xml:space="preserve">. </w:t>
      </w:r>
    </w:p>
    <w:p w14:paraId="1A14BC5B" w14:textId="77777777" w:rsidR="00BA414A" w:rsidRDefault="00BA414A" w:rsidP="00BA414A"/>
    <w:p w14:paraId="3A16E585" w14:textId="4CF625CB" w:rsidR="00BA414A" w:rsidRPr="00BA414A" w:rsidRDefault="00BA414A" w:rsidP="00BA414A">
      <w:pPr>
        <w:rPr>
          <w:b/>
          <w:bCs/>
        </w:rPr>
      </w:pPr>
      <w:r w:rsidRPr="00BA414A">
        <w:rPr>
          <w:b/>
          <w:bCs/>
        </w:rPr>
        <w:t>Na inloggen kiest de klant Zomerzwemles in het keuzemenu.</w:t>
      </w:r>
    </w:p>
    <w:p w14:paraId="1B6FFA6F" w14:textId="781DB6E0" w:rsidR="00BA414A" w:rsidRDefault="00BA414A" w:rsidP="00BA414A">
      <w:r>
        <w:t>2.</w:t>
      </w:r>
      <w:r>
        <w:t>3</w:t>
      </w:r>
      <w:r>
        <w:t xml:space="preserve"> Les selecteren op niveau/type</w:t>
      </w:r>
    </w:p>
    <w:p w14:paraId="31E72301" w14:textId="77777777" w:rsidR="00BA414A" w:rsidRDefault="00BA414A" w:rsidP="00BA414A">
      <w:r>
        <w:t>De klant selecteert de juiste les op basis van:</w:t>
      </w:r>
    </w:p>
    <w:p w14:paraId="0B36BD6D" w14:textId="77777777" w:rsidR="00BA414A" w:rsidRDefault="00BA414A" w:rsidP="00BA414A">
      <w:r>
        <w:t>• Het huidige niveau van het kind (kleur/groep in leerlingvolgsysteem)</w:t>
      </w:r>
    </w:p>
    <w:p w14:paraId="49FEC4FE" w14:textId="77194F6E" w:rsidR="00BA414A" w:rsidRDefault="00BA414A" w:rsidP="00BA414A">
      <w:r>
        <w:t>• Het type les: Privé, of Kleine groep</w:t>
      </w:r>
    </w:p>
    <w:p w14:paraId="4EF97072" w14:textId="39632EDC" w:rsidR="00BA414A" w:rsidRPr="00BA414A" w:rsidRDefault="00BA414A" w:rsidP="00BA414A">
      <w:pPr>
        <w:rPr>
          <w:b/>
          <w:bCs/>
        </w:rPr>
      </w:pPr>
      <w:r w:rsidRPr="00BA414A">
        <w:rPr>
          <w:b/>
          <w:bCs/>
        </w:rPr>
        <w:t>2.</w:t>
      </w:r>
      <w:r>
        <w:rPr>
          <w:b/>
          <w:bCs/>
        </w:rPr>
        <w:t>4</w:t>
      </w:r>
      <w:r w:rsidRPr="00BA414A">
        <w:rPr>
          <w:b/>
          <w:bCs/>
        </w:rPr>
        <w:t xml:space="preserve"> Datum selecteren</w:t>
      </w:r>
    </w:p>
    <w:p w14:paraId="2D09E309" w14:textId="6CD480A5" w:rsidR="00BA414A" w:rsidRDefault="00BA414A" w:rsidP="00BA414A">
      <w:r>
        <w:t>Op de kalender kiest de klant een gewenste lesdag.</w:t>
      </w:r>
      <w:r>
        <w:t xml:space="preserve"> </w:t>
      </w:r>
      <w:r>
        <w:t>Daarna selecteert de klant het gewenste tijdslot voor die dag</w:t>
      </w:r>
    </w:p>
    <w:p w14:paraId="6DFC803A" w14:textId="77777777" w:rsidR="00BA414A" w:rsidRPr="00BA414A" w:rsidRDefault="00BA414A" w:rsidP="00BA414A">
      <w:pPr>
        <w:rPr>
          <w:b/>
          <w:bCs/>
        </w:rPr>
      </w:pPr>
    </w:p>
    <w:p w14:paraId="31DD1E04" w14:textId="5E03DF8B" w:rsidR="00BA414A" w:rsidRPr="00BA414A" w:rsidRDefault="00BA414A" w:rsidP="00BA414A">
      <w:pPr>
        <w:rPr>
          <w:b/>
          <w:bCs/>
        </w:rPr>
      </w:pPr>
      <w:r w:rsidRPr="00BA414A">
        <w:rPr>
          <w:b/>
          <w:bCs/>
        </w:rPr>
        <w:t>2.</w:t>
      </w:r>
      <w:r>
        <w:rPr>
          <w:b/>
          <w:bCs/>
        </w:rPr>
        <w:t>5</w:t>
      </w:r>
      <w:r w:rsidRPr="00BA414A">
        <w:rPr>
          <w:b/>
          <w:bCs/>
        </w:rPr>
        <w:t xml:space="preserve"> Lessen kopen (E-tickets)</w:t>
      </w:r>
    </w:p>
    <w:p w14:paraId="0AD542E4" w14:textId="77777777" w:rsidR="00BA414A" w:rsidRDefault="00BA414A" w:rsidP="00BA414A">
      <w:r>
        <w:t>Als het tegoed op is, kan de klant via de webshop een E-ticket Zomerzwemles aanschaffen:</w:t>
      </w:r>
    </w:p>
    <w:p w14:paraId="3273EA96" w14:textId="77777777" w:rsidR="00BA414A" w:rsidRDefault="00BA414A" w:rsidP="00BA414A">
      <w:r>
        <w:t>• Selecteer gewenste dag en tijdstip.</w:t>
      </w:r>
    </w:p>
    <w:p w14:paraId="23FB5A74" w14:textId="77777777" w:rsidR="00BA414A" w:rsidRDefault="00BA414A" w:rsidP="00BA414A">
      <w:r>
        <w:t>• Voeg het E-ticket toe aan het winkelmandje.</w:t>
      </w:r>
    </w:p>
    <w:p w14:paraId="6873D699" w14:textId="4DD81E90" w:rsidR="00BA414A" w:rsidRDefault="00BA414A" w:rsidP="00BA414A">
      <w:r>
        <w:t xml:space="preserve">• Rekening wordt voldaan via </w:t>
      </w:r>
      <w:proofErr w:type="spellStart"/>
      <w:r>
        <w:t>iDEAL</w:t>
      </w:r>
      <w:proofErr w:type="spellEnd"/>
      <w:r>
        <w:t>.</w:t>
      </w:r>
    </w:p>
    <w:p w14:paraId="19EF1D56" w14:textId="77777777" w:rsidR="00BA414A" w:rsidRPr="00BA414A" w:rsidRDefault="00BA414A" w:rsidP="00BA414A"/>
    <w:p w14:paraId="3EFC8E6A" w14:textId="55A3AD83" w:rsidR="00BA414A" w:rsidRPr="00BA414A" w:rsidRDefault="00BA414A" w:rsidP="00BA414A">
      <w:pPr>
        <w:rPr>
          <w:b/>
          <w:bCs/>
        </w:rPr>
      </w:pPr>
      <w:r w:rsidRPr="00BA414A">
        <w:rPr>
          <w:b/>
          <w:bCs/>
        </w:rPr>
        <w:t>2.</w:t>
      </w:r>
      <w:r>
        <w:rPr>
          <w:b/>
          <w:bCs/>
        </w:rPr>
        <w:t>6</w:t>
      </w:r>
      <w:r w:rsidRPr="00BA414A">
        <w:rPr>
          <w:b/>
          <w:bCs/>
        </w:rPr>
        <w:t xml:space="preserve"> Bevestigen in het winkelmandje</w:t>
      </w:r>
    </w:p>
    <w:p w14:paraId="45EE311E" w14:textId="189F72C4" w:rsidR="00A87BE7" w:rsidRDefault="00BA414A" w:rsidP="00482380">
      <w:pPr>
        <w:rPr>
          <w:noProof/>
        </w:rPr>
      </w:pPr>
      <w:r>
        <w:t>De klant bevestigt de reservering door te klikken op Toevoegen en de betaling te voltooien</w:t>
      </w:r>
      <w:r>
        <w:t>.</w:t>
      </w:r>
    </w:p>
    <w:sectPr w:rsidR="00A87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49"/>
    <w:rsid w:val="00124F73"/>
    <w:rsid w:val="001601BF"/>
    <w:rsid w:val="00257349"/>
    <w:rsid w:val="003806CF"/>
    <w:rsid w:val="00482380"/>
    <w:rsid w:val="00521535"/>
    <w:rsid w:val="006F427A"/>
    <w:rsid w:val="007823D9"/>
    <w:rsid w:val="007D6C1D"/>
    <w:rsid w:val="008E1338"/>
    <w:rsid w:val="00A8431B"/>
    <w:rsid w:val="00A87BE7"/>
    <w:rsid w:val="00B17971"/>
    <w:rsid w:val="00BA414A"/>
    <w:rsid w:val="00CC1600"/>
    <w:rsid w:val="00CF199B"/>
    <w:rsid w:val="00D063C7"/>
    <w:rsid w:val="00E5058D"/>
    <w:rsid w:val="00F1349D"/>
    <w:rsid w:val="00F9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9F31"/>
  <w15:chartTrackingRefBased/>
  <w15:docId w15:val="{2602FF09-63A3-411A-96F2-098FEA73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57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57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573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57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573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57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57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57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57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57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57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573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5734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5734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5734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5734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5734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573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57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57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7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7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57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5734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5734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5734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7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734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573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8238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82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defluit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Sportfondsen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van der Plas</dc:creator>
  <cp:keywords/>
  <dc:description/>
  <cp:lastModifiedBy>Niels den Hamer</cp:lastModifiedBy>
  <cp:revision>2</cp:revision>
  <cp:lastPrinted>2025-06-27T12:23:00Z</cp:lastPrinted>
  <dcterms:created xsi:type="dcterms:W3CDTF">2025-06-27T12:23:00Z</dcterms:created>
  <dcterms:modified xsi:type="dcterms:W3CDTF">2025-06-27T12:23:00Z</dcterms:modified>
</cp:coreProperties>
</file>